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2218E05F" w:rsidR="008F0BB7" w:rsidRPr="00C14021" w:rsidRDefault="00C14021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1402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200-2/2024</w:t>
            </w:r>
            <w:r w:rsidR="008F0BB7" w:rsidRPr="00C1402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C1402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C1402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53E91892" w:rsidR="008F0BB7" w:rsidRPr="00C67CE9" w:rsidRDefault="00C14021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Razkužila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4021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2024-01-22T08:33:00Z</dcterms:modified>
</cp:coreProperties>
</file>