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F3DD403" w:rsidR="008F0BB7" w:rsidRPr="00C67CE9" w:rsidRDefault="0031545A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F97622">
              <w:rPr>
                <w:rFonts w:ascii="Tahoma" w:eastAsia="Calibri" w:hAnsi="Tahoma" w:cs="Tahoma"/>
                <w:sz w:val="20"/>
                <w:szCs w:val="20"/>
              </w:rPr>
              <w:t>7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F97622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FC447B5" w:rsidR="008F0BB7" w:rsidRPr="00C67CE9" w:rsidRDefault="0031545A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  <w:r w:rsidR="00F97622">
              <w:rPr>
                <w:rFonts w:ascii="Tahoma" w:hAnsi="Tahoma" w:cs="Tahoma"/>
                <w:b/>
                <w:sz w:val="20"/>
                <w:szCs w:val="20"/>
              </w:rPr>
              <w:t xml:space="preserve"> (ponovitev za neuspele sklope)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1545A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9762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2024-03-06T12:26:00Z</dcterms:modified>
</cp:coreProperties>
</file>